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0077" w14:textId="77777777" w:rsidR="00BF0DE9" w:rsidRPr="000326F0" w:rsidRDefault="00BF0DE9" w:rsidP="00D678E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</w:rPr>
      </w:pPr>
      <w:bookmarkStart w:id="0" w:name="_Hlk8118527"/>
      <w:bookmarkStart w:id="1" w:name="_Hlk8125328"/>
      <w:bookmarkStart w:id="2" w:name="_Hlk8118866"/>
    </w:p>
    <w:p w14:paraId="0732D8CE" w14:textId="2E4851AF" w:rsidR="00D678ED" w:rsidRPr="003934EC" w:rsidRDefault="00D678ED" w:rsidP="00D678E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</w:rPr>
      </w:pPr>
      <w:r w:rsidRPr="003934EC">
        <w:rPr>
          <w:rFonts w:ascii="Tahoma" w:eastAsia="Times New Roman" w:hAnsi="Tahoma" w:cs="Tahoma"/>
          <w:b/>
          <w:sz w:val="24"/>
          <w:szCs w:val="24"/>
        </w:rPr>
        <w:t>ZAŁĄCZNIK NR</w:t>
      </w:r>
      <w:r w:rsidR="006D5130" w:rsidRPr="003934EC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="00F33144">
        <w:rPr>
          <w:rFonts w:ascii="Tahoma" w:eastAsia="Times New Roman" w:hAnsi="Tahoma" w:cs="Tahoma"/>
          <w:b/>
          <w:sz w:val="24"/>
          <w:szCs w:val="24"/>
        </w:rPr>
        <w:t>7</w:t>
      </w:r>
      <w:r w:rsidR="00E63D1B" w:rsidRPr="003934EC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Pr="003934EC">
        <w:rPr>
          <w:rFonts w:ascii="Tahoma" w:eastAsia="Times New Roman" w:hAnsi="Tahoma" w:cs="Tahoma"/>
          <w:b/>
          <w:sz w:val="24"/>
          <w:szCs w:val="24"/>
        </w:rPr>
        <w:t xml:space="preserve">DO UMOWY ZLECENIA NR </w:t>
      </w:r>
      <w:r w:rsidR="000326F0" w:rsidRPr="003934EC">
        <w:rPr>
          <w:rFonts w:ascii="Tahoma" w:eastAsia="Times New Roman" w:hAnsi="Tahoma" w:cs="Tahoma"/>
          <w:b/>
          <w:sz w:val="24"/>
          <w:szCs w:val="24"/>
        </w:rPr>
        <w:t>PP</w:t>
      </w:r>
      <w:r w:rsidRPr="003934EC">
        <w:rPr>
          <w:rFonts w:ascii="Tahoma" w:eastAsia="Times New Roman" w:hAnsi="Tahoma" w:cs="Tahoma"/>
          <w:b/>
          <w:sz w:val="24"/>
          <w:szCs w:val="24"/>
        </w:rPr>
        <w:t>/SZ/</w:t>
      </w:r>
      <w:r w:rsidR="00F5542D" w:rsidRPr="003934EC">
        <w:rPr>
          <w:rFonts w:ascii="Tahoma" w:eastAsia="Times New Roman" w:hAnsi="Tahoma" w:cs="Tahoma"/>
          <w:b/>
          <w:sz w:val="24"/>
          <w:szCs w:val="24"/>
        </w:rPr>
        <w:t>2</w:t>
      </w:r>
      <w:r w:rsidR="007B08EF" w:rsidRPr="003934EC">
        <w:rPr>
          <w:rFonts w:ascii="Tahoma" w:eastAsia="Times New Roman" w:hAnsi="Tahoma" w:cs="Tahoma"/>
          <w:b/>
          <w:sz w:val="24"/>
          <w:szCs w:val="24"/>
        </w:rPr>
        <w:t>5</w:t>
      </w:r>
      <w:r w:rsidR="00F5542D" w:rsidRPr="003934EC">
        <w:rPr>
          <w:rFonts w:ascii="Tahoma" w:eastAsia="Times New Roman" w:hAnsi="Tahoma" w:cs="Tahoma"/>
          <w:b/>
          <w:sz w:val="24"/>
          <w:szCs w:val="24"/>
        </w:rPr>
        <w:t>/</w:t>
      </w:r>
      <w:r w:rsidR="000326F0" w:rsidRPr="003934EC">
        <w:rPr>
          <w:rFonts w:ascii="Tahoma" w:eastAsia="Times New Roman" w:hAnsi="Tahoma" w:cs="Tahoma"/>
          <w:b/>
          <w:sz w:val="24"/>
          <w:szCs w:val="24"/>
        </w:rPr>
        <w:t>……</w:t>
      </w:r>
      <w:r w:rsidRPr="003934EC">
        <w:rPr>
          <w:rFonts w:ascii="Tahoma" w:eastAsia="Times New Roman" w:hAnsi="Tahoma" w:cs="Tahoma"/>
          <w:b/>
          <w:sz w:val="24"/>
          <w:szCs w:val="24"/>
        </w:rPr>
        <w:t xml:space="preserve"> z dnia </w:t>
      </w:r>
      <w:r w:rsidR="000326F0" w:rsidRPr="003934EC">
        <w:rPr>
          <w:rFonts w:ascii="Tahoma" w:eastAsia="Times New Roman" w:hAnsi="Tahoma" w:cs="Tahoma"/>
          <w:b/>
          <w:sz w:val="24"/>
          <w:szCs w:val="24"/>
        </w:rPr>
        <w:t>00.00</w:t>
      </w:r>
      <w:r w:rsidR="007B08EF" w:rsidRPr="003934EC">
        <w:rPr>
          <w:rFonts w:ascii="Tahoma" w:eastAsia="Times New Roman" w:hAnsi="Tahoma" w:cs="Tahoma"/>
          <w:b/>
          <w:sz w:val="24"/>
          <w:szCs w:val="24"/>
        </w:rPr>
        <w:t xml:space="preserve">.2025 </w:t>
      </w:r>
      <w:r w:rsidR="00F5542D" w:rsidRPr="003934EC">
        <w:rPr>
          <w:rFonts w:ascii="Tahoma" w:eastAsia="Times New Roman" w:hAnsi="Tahoma" w:cs="Tahoma"/>
          <w:b/>
          <w:sz w:val="24"/>
          <w:szCs w:val="24"/>
        </w:rPr>
        <w:t>r.</w:t>
      </w:r>
    </w:p>
    <w:bookmarkEnd w:id="0"/>
    <w:bookmarkEnd w:id="1"/>
    <w:p w14:paraId="4921FA90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179F8F27" w14:textId="77777777" w:rsidR="00BF0DE9" w:rsidRPr="000326F0" w:rsidRDefault="00BF0DE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1B081FC1" w14:textId="61225650" w:rsidR="00C07CF9" w:rsidRPr="000326F0" w:rsidRDefault="00C07CF9" w:rsidP="000326F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326F0">
        <w:rPr>
          <w:rFonts w:ascii="Tahoma" w:hAnsi="Tahoma" w:cs="Tahoma"/>
          <w:b/>
          <w:sz w:val="24"/>
          <w:szCs w:val="24"/>
        </w:rPr>
        <w:t>ANKIETA</w:t>
      </w:r>
      <w:r w:rsidR="00031D4A" w:rsidRPr="000326F0">
        <w:rPr>
          <w:rFonts w:ascii="Tahoma" w:hAnsi="Tahoma" w:cs="Tahoma"/>
          <w:b/>
          <w:sz w:val="24"/>
          <w:szCs w:val="24"/>
        </w:rPr>
        <w:t xml:space="preserve"> </w:t>
      </w:r>
    </w:p>
    <w:p w14:paraId="21B6F9F8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3A0642F" w14:textId="52FF2F62" w:rsidR="00C07CF9" w:rsidRPr="000326F0" w:rsidRDefault="00C07CF9" w:rsidP="000326F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</w:rPr>
      </w:pPr>
      <w:r w:rsidRPr="000326F0">
        <w:rPr>
          <w:rFonts w:ascii="Tahoma" w:hAnsi="Tahoma" w:cs="Tahoma"/>
          <w:sz w:val="24"/>
          <w:szCs w:val="24"/>
        </w:rPr>
        <w:t>Prosimy, aby Pan/i jako uczestnik szkolenia pn</w:t>
      </w:r>
      <w:r w:rsidR="0062147A" w:rsidRPr="000326F0">
        <w:rPr>
          <w:rFonts w:ascii="Tahoma" w:hAnsi="Tahoma" w:cs="Tahoma"/>
          <w:sz w:val="24"/>
          <w:szCs w:val="24"/>
        </w:rPr>
        <w:t xml:space="preserve">. </w:t>
      </w:r>
      <w:bookmarkStart w:id="3" w:name="_Hlk53643810"/>
      <w:bookmarkStart w:id="4" w:name="_Hlk526503387"/>
      <w:r w:rsidR="00110714" w:rsidRPr="000326F0">
        <w:rPr>
          <w:rFonts w:ascii="Tahoma" w:hAnsi="Tahoma" w:cs="Tahoma"/>
          <w:b/>
          <w:sz w:val="24"/>
          <w:szCs w:val="24"/>
        </w:rPr>
        <w:t>„</w:t>
      </w:r>
      <w:bookmarkEnd w:id="3"/>
      <w:bookmarkEnd w:id="4"/>
      <w:r w:rsidR="000326F0">
        <w:rPr>
          <w:rFonts w:ascii="Tahoma" w:hAnsi="Tahoma" w:cs="Tahoma"/>
          <w:b/>
          <w:sz w:val="24"/>
          <w:szCs w:val="24"/>
        </w:rPr>
        <w:t>…………………………………….</w:t>
      </w:r>
      <w:r w:rsidR="00301FEE" w:rsidRPr="000326F0">
        <w:rPr>
          <w:rFonts w:ascii="Tahoma" w:hAnsi="Tahoma" w:cs="Tahoma"/>
          <w:b/>
          <w:sz w:val="24"/>
          <w:szCs w:val="24"/>
        </w:rPr>
        <w:t xml:space="preserve">” </w:t>
      </w:r>
      <w:r w:rsidRPr="000326F0">
        <w:rPr>
          <w:rFonts w:ascii="Tahoma" w:hAnsi="Tahoma" w:cs="Tahoma"/>
          <w:sz w:val="24"/>
          <w:szCs w:val="24"/>
        </w:rPr>
        <w:t>dokonał/a oceny przebiegu zajęć. Ankieta jest elementem monitoringu szkolenia i  będzie wykorzystana wyłącznie przez Powiatowy Urząd Pracy w Wadowicach.</w:t>
      </w:r>
      <w:r w:rsidR="001B644A" w:rsidRPr="000326F0">
        <w:rPr>
          <w:rFonts w:ascii="Tahoma" w:hAnsi="Tahoma" w:cs="Tahoma"/>
          <w:sz w:val="24"/>
          <w:szCs w:val="24"/>
        </w:rPr>
        <w:t xml:space="preserve"> </w:t>
      </w:r>
      <w:r w:rsidRPr="000326F0">
        <w:rPr>
          <w:rFonts w:ascii="Tahoma" w:hAnsi="Tahoma" w:cs="Tahoma"/>
          <w:sz w:val="24"/>
          <w:szCs w:val="24"/>
        </w:rPr>
        <w:t xml:space="preserve">Prosimy o szczere </w:t>
      </w:r>
      <w:r w:rsidR="000326F0">
        <w:rPr>
          <w:rFonts w:ascii="Tahoma" w:hAnsi="Tahoma" w:cs="Tahoma"/>
          <w:sz w:val="24"/>
          <w:szCs w:val="24"/>
        </w:rPr>
        <w:br/>
      </w:r>
      <w:r w:rsidRPr="000326F0">
        <w:rPr>
          <w:rFonts w:ascii="Tahoma" w:hAnsi="Tahoma" w:cs="Tahoma"/>
          <w:sz w:val="24"/>
          <w:szCs w:val="24"/>
        </w:rPr>
        <w:t>i rzetelne udzielanie odpowiedzi, zakreślając symbolem X odpowied</w:t>
      </w:r>
      <w:bookmarkStart w:id="5" w:name="_GoBack"/>
      <w:bookmarkEnd w:id="5"/>
      <w:r w:rsidRPr="000326F0">
        <w:rPr>
          <w:rFonts w:ascii="Tahoma" w:hAnsi="Tahoma" w:cs="Tahoma"/>
          <w:sz w:val="24"/>
          <w:szCs w:val="24"/>
        </w:rPr>
        <w:t>ni wariant.</w:t>
      </w:r>
    </w:p>
    <w:p w14:paraId="3B2FFE52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ab/>
      </w:r>
    </w:p>
    <w:p w14:paraId="3B3C5FD0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W jakim stopniu jest Pan/Pani zadowolony/a z uczestnictwa w szkoleniu? </w:t>
      </w:r>
    </w:p>
    <w:p w14:paraId="1634881B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(proszę zastosować skalę od 1 do 5, gdzie 1 oznacza ocenę najniższą, a 5 najwyższą)</w:t>
      </w:r>
    </w:p>
    <w:p w14:paraId="7856299B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C87092F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03ED20EC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1CE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9E2F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EA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59E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A87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2A71DAF8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A539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AF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5FC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C137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1ABE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CEA1DCE" w14:textId="77777777" w:rsidR="00C07CF9" w:rsidRPr="000326F0" w:rsidRDefault="00C07CF9" w:rsidP="00C07CF9">
      <w:pPr>
        <w:pStyle w:val="Tekstprzypisukocowego"/>
        <w:rPr>
          <w:rFonts w:ascii="Tahoma" w:hAnsi="Tahoma" w:cs="Tahoma"/>
          <w:sz w:val="24"/>
          <w:szCs w:val="24"/>
        </w:rPr>
      </w:pPr>
    </w:p>
    <w:p w14:paraId="6C864D23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 jakim stopniu szkolenie spełniło Pana/Pani oczekiwania?</w:t>
      </w:r>
    </w:p>
    <w:p w14:paraId="774A27BB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 (proszę zastosować skalę od 1 do 5, gdzie 1 oznacza ocenę najniższą, a 5 najwyższą)</w:t>
      </w:r>
    </w:p>
    <w:p w14:paraId="72E3200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E517AF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78C202DE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893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4D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6B3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74F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3BB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0930147D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F69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912B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7F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97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DA4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48EBD7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306CDE7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715EAAF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Jak  Pani/ Pan ocenia zakres tematyczny szkolenia?</w:t>
      </w:r>
      <w:r w:rsidRPr="000326F0">
        <w:rPr>
          <w:rFonts w:ascii="Tahoma" w:hAnsi="Tahoma" w:cs="Tahoma"/>
          <w:i/>
          <w:sz w:val="24"/>
          <w:szCs w:val="24"/>
        </w:rPr>
        <w:t xml:space="preserve"> (liczba godzin teoretycznych szkolenia w stosunku do liczby godzin praktycznych)</w:t>
      </w:r>
    </w:p>
    <w:p w14:paraId="1ED93EA0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 proszę zastosować skalę od 1 do 5, gdzie 1 oznacza ocenę najniższą, a 5 najwyższą)</w:t>
      </w:r>
    </w:p>
    <w:p w14:paraId="0F444E21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A75FED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69220DD1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3016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7563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360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577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E8F6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111DCC6F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ECB5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B72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B72D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90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FBB3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F387FF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591DEB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Jeżeli udzielili Państwo odpowiedzi zaznaczając na skali ocen 1 lub 2 proszę krótko wyjaśnić dlaczego:</w:t>
      </w:r>
    </w:p>
    <w:p w14:paraId="78196D2A" w14:textId="544E830C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7DD315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017729E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Jak ocenia Pan/Pani sposób prowadzenia zajęć? </w:t>
      </w:r>
    </w:p>
    <w:p w14:paraId="0E94F4C4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(proszę zastosować skalę od 1 do 5, gdzie 1 oznacza ocenę najniższą, a 5 najwyższą)</w:t>
      </w:r>
    </w:p>
    <w:p w14:paraId="037EB3C3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</w:p>
    <w:p w14:paraId="2EC2E7E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035463A1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4FC2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8518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A55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AB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F94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551930FB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BF8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B3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189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B3B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A87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278E3C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C8086A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 Jak ocenia Pan/Pani sposób organizacji zajęć pod względem: </w:t>
      </w:r>
    </w:p>
    <w:p w14:paraId="3EF79549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 proszę zastosować skalę od 1 do 5, gdzie 1 oznacza ocenę najniższą, a 5 najwyższą)</w:t>
      </w:r>
    </w:p>
    <w:p w14:paraId="3B26F600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0B827BA" w14:textId="2F12BABB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a)  czasu, w kt</w:t>
      </w:r>
      <w:r w:rsidR="000326F0">
        <w:rPr>
          <w:rFonts w:ascii="Tahoma" w:hAnsi="Tahoma" w:cs="Tahoma"/>
          <w:sz w:val="24"/>
          <w:szCs w:val="24"/>
        </w:rPr>
        <w:t xml:space="preserve">órym się odbywały              </w:t>
      </w:r>
      <w:r w:rsidRPr="000326F0">
        <w:rPr>
          <w:rFonts w:ascii="Tahoma" w:hAnsi="Tahoma" w:cs="Tahoma"/>
          <w:sz w:val="24"/>
          <w:szCs w:val="24"/>
        </w:rPr>
        <w:t xml:space="preserve"> ..........</w:t>
      </w:r>
    </w:p>
    <w:p w14:paraId="13D90096" w14:textId="498C71B8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b)  miejsca szkolenia                             </w:t>
      </w:r>
      <w:r w:rsidR="000326F0">
        <w:rPr>
          <w:rFonts w:ascii="Tahoma" w:hAnsi="Tahoma" w:cs="Tahoma"/>
          <w:sz w:val="24"/>
          <w:szCs w:val="24"/>
        </w:rPr>
        <w:t xml:space="preserve">   </w:t>
      </w:r>
      <w:r w:rsidRPr="000326F0">
        <w:rPr>
          <w:rFonts w:ascii="Tahoma" w:hAnsi="Tahoma" w:cs="Tahoma"/>
          <w:sz w:val="24"/>
          <w:szCs w:val="24"/>
        </w:rPr>
        <w:t xml:space="preserve"> ..........</w:t>
      </w:r>
    </w:p>
    <w:p w14:paraId="06F83132" w14:textId="795F5C19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c)  warunków lokalo</w:t>
      </w:r>
      <w:r w:rsidR="000326F0">
        <w:rPr>
          <w:rFonts w:ascii="Tahoma" w:hAnsi="Tahoma" w:cs="Tahoma"/>
          <w:sz w:val="24"/>
          <w:szCs w:val="24"/>
        </w:rPr>
        <w:t xml:space="preserve">wych                         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7A83EF34" w14:textId="17F0E5C3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lastRenderedPageBreak/>
        <w:t>d)  wyposażenia te</w:t>
      </w:r>
      <w:r w:rsidR="000326F0">
        <w:rPr>
          <w:rFonts w:ascii="Tahoma" w:hAnsi="Tahoma" w:cs="Tahoma"/>
          <w:sz w:val="24"/>
          <w:szCs w:val="24"/>
        </w:rPr>
        <w:t xml:space="preserve">chnicznego                   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327C85E4" w14:textId="35B559E3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e)  poziomu wiedzy prowadzącego zajęcia  </w:t>
      </w:r>
      <w:r w:rsidR="000326F0">
        <w:rPr>
          <w:rFonts w:ascii="Tahoma" w:hAnsi="Tahoma" w:cs="Tahoma"/>
          <w:sz w:val="24"/>
          <w:szCs w:val="24"/>
        </w:rPr>
        <w:t xml:space="preserve">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6E295A29" w14:textId="64A6CEF4" w:rsidR="00C005D3" w:rsidRPr="000326F0" w:rsidRDefault="00C07CF9" w:rsidP="001B644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f)  zdolności przekazywania wiedzy            </w:t>
      </w:r>
      <w:r w:rsidR="000326F0">
        <w:rPr>
          <w:rFonts w:ascii="Tahoma" w:hAnsi="Tahoma" w:cs="Tahoma"/>
          <w:sz w:val="24"/>
          <w:szCs w:val="24"/>
        </w:rPr>
        <w:t xml:space="preserve">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234137C8" w14:textId="77777777" w:rsidR="00301FEE" w:rsidRPr="000326F0" w:rsidRDefault="00301FEE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EAA5A60" w14:textId="77777777" w:rsidR="00D678ED" w:rsidRPr="000326F0" w:rsidRDefault="00D678ED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59E6D8" w14:textId="77777777" w:rsidR="00C07CF9" w:rsidRPr="000326F0" w:rsidRDefault="00C07CF9" w:rsidP="00C07CF9">
      <w:pPr>
        <w:numPr>
          <w:ilvl w:val="0"/>
          <w:numId w:val="2"/>
        </w:num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Czy szkolił się Pan/i przy własnym stanowisku?</w:t>
      </w:r>
    </w:p>
    <w:p w14:paraId="0BF9E1BC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0C55A70B" w14:textId="77777777" w:rsidR="00C07CF9" w:rsidRPr="000326F0" w:rsidRDefault="00C07CF9" w:rsidP="00C07CF9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tak</w:t>
      </w:r>
    </w:p>
    <w:p w14:paraId="4CF5F7E2" w14:textId="77777777" w:rsidR="001B644A" w:rsidRPr="000326F0" w:rsidRDefault="00C07CF9" w:rsidP="00C07CF9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nie</w:t>
      </w:r>
    </w:p>
    <w:p w14:paraId="13337D5C" w14:textId="77777777" w:rsidR="001B644A" w:rsidRPr="000326F0" w:rsidRDefault="001B644A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5CE73F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7.  Czy zamierza Pan/Pani poszukiwać pracy zgodnie z uzyskanymi w trakcie szkolenia umiejętnościami?</w:t>
      </w:r>
    </w:p>
    <w:p w14:paraId="3C2037E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B0D4E7E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zdecydowanie tak                                                                     </w:t>
      </w:r>
    </w:p>
    <w:p w14:paraId="08890CBF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raczej tak</w:t>
      </w:r>
    </w:p>
    <w:p w14:paraId="0CBAAE1E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raczej nie</w:t>
      </w:r>
    </w:p>
    <w:p w14:paraId="70B6673F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nie</w:t>
      </w:r>
    </w:p>
    <w:p w14:paraId="20A3DE7D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jeszcze nie wiem</w:t>
      </w:r>
    </w:p>
    <w:p w14:paraId="499B2BF7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0F2724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Jeżeli udzielili Państwo odpowiedzi „ raczej nie” lub „ nie” proszę krótko wyjaśnić dlaczego:</w:t>
      </w:r>
    </w:p>
    <w:p w14:paraId="5017F06E" w14:textId="63064969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6F7A7C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CBACEAC" w14:textId="11692973" w:rsidR="00C07CF9" w:rsidRPr="000326F0" w:rsidRDefault="00C07CF9" w:rsidP="00C07CF9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Proszę podać inne kierunki szkoleń, odbyciem których byłby/ byłaby Pan/ Pani zainteresowany/</w:t>
      </w:r>
      <w:r w:rsidR="00BC13C1" w:rsidRPr="000326F0">
        <w:rPr>
          <w:rFonts w:ascii="Tahoma" w:hAnsi="Tahoma" w:cs="Tahoma"/>
          <w:sz w:val="24"/>
          <w:szCs w:val="24"/>
        </w:rPr>
        <w:t xml:space="preserve">a  w </w:t>
      </w:r>
      <w:r w:rsidRPr="000326F0">
        <w:rPr>
          <w:rFonts w:ascii="Tahoma" w:hAnsi="Tahoma" w:cs="Tahoma"/>
          <w:sz w:val="24"/>
          <w:szCs w:val="24"/>
        </w:rPr>
        <w:t>przyszłości</w:t>
      </w:r>
    </w:p>
    <w:p w14:paraId="55977E57" w14:textId="033B2A20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D6B22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7CBD15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E6EBCB2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949F258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METRYCZKA :</w:t>
      </w:r>
    </w:p>
    <w:p w14:paraId="24E3199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758DCC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71A262A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Wiek:............................</w:t>
      </w:r>
    </w:p>
    <w:p w14:paraId="713706BA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709F5D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42A3FDC" w14:textId="77777777" w:rsidR="00C07CF9" w:rsidRPr="000326F0" w:rsidRDefault="00C07CF9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Wykształcenie:</w:t>
      </w:r>
    </w:p>
    <w:p w14:paraId="0C5BED62" w14:textId="77777777" w:rsidR="00F5542D" w:rsidRPr="000326F0" w:rsidRDefault="00F5542D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</w:p>
    <w:p w14:paraId="63E09836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podstawowe, gimnazjalne i poniżej</w:t>
      </w:r>
    </w:p>
    <w:p w14:paraId="3A3C3FC9" w14:textId="308D3DF1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zasadnicze zawodowe</w:t>
      </w:r>
      <w:r w:rsidR="00BF0DE9" w:rsidRPr="000326F0">
        <w:rPr>
          <w:rFonts w:ascii="Tahoma" w:hAnsi="Tahoma" w:cs="Tahoma"/>
          <w:sz w:val="24"/>
          <w:szCs w:val="24"/>
        </w:rPr>
        <w:t>/branżowe</w:t>
      </w:r>
    </w:p>
    <w:p w14:paraId="3467D8A3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średnie ogólnokształcące</w:t>
      </w:r>
    </w:p>
    <w:p w14:paraId="0EEEBE28" w14:textId="670CA8CA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średnie zawodowe</w:t>
      </w:r>
      <w:r w:rsidR="00BF0DE9" w:rsidRPr="000326F0">
        <w:rPr>
          <w:rFonts w:ascii="Tahoma" w:hAnsi="Tahoma" w:cs="Tahoma"/>
          <w:sz w:val="24"/>
          <w:szCs w:val="24"/>
        </w:rPr>
        <w:t>/branżowe</w:t>
      </w:r>
      <w:r w:rsidRPr="000326F0">
        <w:rPr>
          <w:rFonts w:ascii="Tahoma" w:hAnsi="Tahoma" w:cs="Tahoma"/>
          <w:sz w:val="24"/>
          <w:szCs w:val="24"/>
        </w:rPr>
        <w:t xml:space="preserve"> i policealne</w:t>
      </w:r>
    </w:p>
    <w:p w14:paraId="7801CF4E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wyższe</w:t>
      </w:r>
    </w:p>
    <w:p w14:paraId="787AEE2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F102485" w14:textId="3DAE8F2F" w:rsidR="00C07CF9" w:rsidRPr="000326F0" w:rsidRDefault="00C07CF9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Czas pozostawania bez pracy</w:t>
      </w:r>
      <w:r w:rsidR="00F5542D" w:rsidRPr="000326F0">
        <w:rPr>
          <w:rFonts w:ascii="Tahoma" w:hAnsi="Tahoma" w:cs="Tahoma"/>
          <w:sz w:val="24"/>
          <w:szCs w:val="24"/>
        </w:rPr>
        <w:t>:</w:t>
      </w:r>
    </w:p>
    <w:p w14:paraId="6CB7DBF5" w14:textId="77777777" w:rsidR="00F5542D" w:rsidRPr="000326F0" w:rsidRDefault="00F5542D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</w:p>
    <w:p w14:paraId="4955B2A5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do 6 miesięcy</w:t>
      </w:r>
    </w:p>
    <w:p w14:paraId="77B343D9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od 6 do 12 miesięcy</w:t>
      </w:r>
    </w:p>
    <w:p w14:paraId="333EC8DB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powyżej 12 miesięcy</w:t>
      </w:r>
    </w:p>
    <w:p w14:paraId="0AAC3821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bookmarkEnd w:id="2"/>
    <w:p w14:paraId="0BF1F0C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AC7C6A1" w14:textId="77777777" w:rsidR="00711851" w:rsidRPr="000326F0" w:rsidRDefault="00711851" w:rsidP="00080E9F">
      <w:pPr>
        <w:rPr>
          <w:rFonts w:ascii="Tahoma" w:hAnsi="Tahoma" w:cs="Tahoma"/>
          <w:b/>
          <w:sz w:val="24"/>
          <w:szCs w:val="24"/>
        </w:rPr>
      </w:pPr>
    </w:p>
    <w:sectPr w:rsidR="00711851" w:rsidRPr="000326F0" w:rsidSect="000326F0">
      <w:pgSz w:w="11906" w:h="16838"/>
      <w:pgMar w:top="567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79E1"/>
    <w:multiLevelType w:val="singleLevel"/>
    <w:tmpl w:val="A9328F8A"/>
    <w:lvl w:ilvl="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24"/>
      </w:rPr>
    </w:lvl>
  </w:abstractNum>
  <w:abstractNum w:abstractNumId="1" w15:restartNumberingAfterBreak="0">
    <w:nsid w:val="0C7D441B"/>
    <w:multiLevelType w:val="singleLevel"/>
    <w:tmpl w:val="A9328F8A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</w:abstractNum>
  <w:abstractNum w:abstractNumId="2" w15:restartNumberingAfterBreak="0">
    <w:nsid w:val="3722651A"/>
    <w:multiLevelType w:val="singleLevel"/>
    <w:tmpl w:val="6A525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00217CB"/>
    <w:multiLevelType w:val="singleLevel"/>
    <w:tmpl w:val="6A525C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65954E38"/>
    <w:multiLevelType w:val="hybridMultilevel"/>
    <w:tmpl w:val="D264C142"/>
    <w:lvl w:ilvl="0" w:tplc="CFD8345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42DF2"/>
    <w:multiLevelType w:val="singleLevel"/>
    <w:tmpl w:val="A9328F8A"/>
    <w:lvl w:ilvl="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24"/>
      </w:rPr>
    </w:lvl>
  </w:abstractNum>
  <w:abstractNum w:abstractNumId="6" w15:restartNumberingAfterBreak="0">
    <w:nsid w:val="76783369"/>
    <w:multiLevelType w:val="singleLevel"/>
    <w:tmpl w:val="A9328F8A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DE"/>
    <w:rsid w:val="00016574"/>
    <w:rsid w:val="00031D4A"/>
    <w:rsid w:val="000326F0"/>
    <w:rsid w:val="00080E9F"/>
    <w:rsid w:val="000B789A"/>
    <w:rsid w:val="0010527B"/>
    <w:rsid w:val="00105955"/>
    <w:rsid w:val="00110714"/>
    <w:rsid w:val="00177CA8"/>
    <w:rsid w:val="0018201A"/>
    <w:rsid w:val="001B644A"/>
    <w:rsid w:val="001B658C"/>
    <w:rsid w:val="001C3158"/>
    <w:rsid w:val="002813D2"/>
    <w:rsid w:val="002B501C"/>
    <w:rsid w:val="002C2FB3"/>
    <w:rsid w:val="00301FEE"/>
    <w:rsid w:val="003023C8"/>
    <w:rsid w:val="003934EC"/>
    <w:rsid w:val="003D0E69"/>
    <w:rsid w:val="003F5752"/>
    <w:rsid w:val="00456AA7"/>
    <w:rsid w:val="004B3EE6"/>
    <w:rsid w:val="00554A28"/>
    <w:rsid w:val="00594DF5"/>
    <w:rsid w:val="0062147A"/>
    <w:rsid w:val="006A08C4"/>
    <w:rsid w:val="006A206E"/>
    <w:rsid w:val="006C1348"/>
    <w:rsid w:val="006D5130"/>
    <w:rsid w:val="006D69E5"/>
    <w:rsid w:val="00711851"/>
    <w:rsid w:val="007B08EF"/>
    <w:rsid w:val="007F0394"/>
    <w:rsid w:val="00853A9A"/>
    <w:rsid w:val="00884F5B"/>
    <w:rsid w:val="0094585A"/>
    <w:rsid w:val="00965B8E"/>
    <w:rsid w:val="00991D66"/>
    <w:rsid w:val="00995460"/>
    <w:rsid w:val="009C76FA"/>
    <w:rsid w:val="00A0520E"/>
    <w:rsid w:val="00A53814"/>
    <w:rsid w:val="00A70DDC"/>
    <w:rsid w:val="00AA2BDC"/>
    <w:rsid w:val="00AB6463"/>
    <w:rsid w:val="00AF5A3A"/>
    <w:rsid w:val="00B206B5"/>
    <w:rsid w:val="00B80B1A"/>
    <w:rsid w:val="00BC13C1"/>
    <w:rsid w:val="00BF0DE9"/>
    <w:rsid w:val="00C005D3"/>
    <w:rsid w:val="00C07CF9"/>
    <w:rsid w:val="00C74DED"/>
    <w:rsid w:val="00C80AC7"/>
    <w:rsid w:val="00D35321"/>
    <w:rsid w:val="00D51FC7"/>
    <w:rsid w:val="00D678ED"/>
    <w:rsid w:val="00D80B5B"/>
    <w:rsid w:val="00DD3F9D"/>
    <w:rsid w:val="00DE084E"/>
    <w:rsid w:val="00DE19C6"/>
    <w:rsid w:val="00E07B56"/>
    <w:rsid w:val="00E63D1B"/>
    <w:rsid w:val="00E8421F"/>
    <w:rsid w:val="00EB77DE"/>
    <w:rsid w:val="00EC10BC"/>
    <w:rsid w:val="00EE4B6F"/>
    <w:rsid w:val="00EE5358"/>
    <w:rsid w:val="00F33144"/>
    <w:rsid w:val="00F54C54"/>
    <w:rsid w:val="00F5542D"/>
    <w:rsid w:val="00FE4FC5"/>
    <w:rsid w:val="00FE5F70"/>
    <w:rsid w:val="00FF3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7B0B"/>
  <w15:docId w15:val="{A5D66961-7CAA-438C-B360-43ECBA33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A9A"/>
  </w:style>
  <w:style w:type="paragraph" w:styleId="Nagwek1">
    <w:name w:val="heading 1"/>
    <w:basedOn w:val="Normalny"/>
    <w:next w:val="Normalny"/>
    <w:link w:val="Nagwek1Znak"/>
    <w:qFormat/>
    <w:rsid w:val="00EB77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77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7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B77DE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semiHidden/>
    <w:unhideWhenUsed/>
    <w:rsid w:val="00EB77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EB77DE"/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EB77D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B77DE"/>
    <w:rPr>
      <w:rFonts w:ascii="Calibri" w:eastAsia="Times New Roman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7CF9"/>
    <w:pPr>
      <w:ind w:left="720"/>
      <w:contextualSpacing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5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Paczynska</dc:creator>
  <cp:keywords/>
  <dc:description/>
  <cp:lastModifiedBy>1</cp:lastModifiedBy>
  <cp:revision>15</cp:revision>
  <cp:lastPrinted>2025-09-03T05:43:00Z</cp:lastPrinted>
  <dcterms:created xsi:type="dcterms:W3CDTF">2022-04-15T07:34:00Z</dcterms:created>
  <dcterms:modified xsi:type="dcterms:W3CDTF">2025-10-06T09:49:00Z</dcterms:modified>
</cp:coreProperties>
</file>